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189392" w14:textId="77777777" w:rsidR="000E3D8D" w:rsidRPr="000E3D8D" w:rsidRDefault="000E3D8D" w:rsidP="000E3D8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0E3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A010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E3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техническим требованиям </w:t>
      </w:r>
    </w:p>
    <w:p w14:paraId="54E203D5" w14:textId="77777777" w:rsidR="000E3D8D" w:rsidRPr="000E3D8D" w:rsidRDefault="000E3D8D" w:rsidP="000E3D8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«Ремонт ограждений подстанций СП ЗЭС» </w:t>
      </w:r>
    </w:p>
    <w:p w14:paraId="00259669" w14:textId="47F1AB91" w:rsidR="00863C9E" w:rsidRDefault="000E3D8D" w:rsidP="00286A0D">
      <w:pPr>
        <w:widowControl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E3D8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14:paraId="3D07DBA3" w14:textId="77777777"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14:paraId="7181DD78" w14:textId="77777777" w:rsidR="00C60C1E" w:rsidRPr="00C60C1E" w:rsidRDefault="000E3D8D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1E1A4A58" w14:textId="77777777" w:rsidR="00C60C1E" w:rsidRPr="00C60C1E" w:rsidRDefault="000E3D8D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71A2CE49" w14:textId="15353EA1" w:rsidR="00A1735E" w:rsidRDefault="00C60C1E" w:rsidP="00A1735E">
      <w:pPr>
        <w:autoSpaceDE w:val="0"/>
        <w:autoSpaceDN w:val="0"/>
        <w:adjustRightInd w:val="0"/>
        <w:spacing w:after="0" w:line="360" w:lineRule="auto"/>
        <w:ind w:left="-180"/>
      </w:pPr>
      <w:r w:rsidRPr="008D291C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Объект:</w:t>
      </w:r>
      <w:r w:rsidR="003B70D0" w:rsidRPr="008D291C">
        <w:t xml:space="preserve"> </w:t>
      </w:r>
      <w:r w:rsidR="004719FD" w:rsidRPr="008D291C">
        <w:t>ТП 27-53</w:t>
      </w:r>
      <w:r w:rsidR="000E3D8D" w:rsidRPr="008D291C">
        <w:t xml:space="preserve">, с. Белогорка, </w:t>
      </w:r>
      <w:r w:rsidR="008D291C" w:rsidRPr="008D291C">
        <w:t>ТП 10/0,4 кВ 27-53,</w:t>
      </w:r>
      <w:r w:rsidR="008D291C">
        <w:t xml:space="preserve"> </w:t>
      </w:r>
      <w:r w:rsidR="000E3D8D" w:rsidRPr="008D291C">
        <w:t>инв.№AS0026004</w:t>
      </w:r>
      <w:r w:rsidR="00A1735E" w:rsidRPr="00A1735E">
        <w:t xml:space="preserve"> </w:t>
      </w:r>
    </w:p>
    <w:p w14:paraId="0DD0A8D4" w14:textId="6216C677" w:rsidR="00C60C1E" w:rsidRPr="00C60C1E" w:rsidRDefault="00C60C1E" w:rsidP="00A1735E">
      <w:pPr>
        <w:autoSpaceDE w:val="0"/>
        <w:autoSpaceDN w:val="0"/>
        <w:adjustRightInd w:val="0"/>
        <w:spacing w:after="0" w:line="360" w:lineRule="auto"/>
        <w:ind w:left="-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2933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</w:p>
    <w:p w14:paraId="18E98C7C" w14:textId="77777777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2BF1EC1" w14:textId="77777777" w:rsidR="00C60C1E" w:rsidRPr="00CD7B7B" w:rsidRDefault="00C60C1E" w:rsidP="000E3D8D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3B70D0" w:rsidRPr="00CD7B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ТП </w:t>
      </w:r>
      <w:r w:rsidR="000E3D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27-53</w:t>
      </w:r>
      <w:r w:rsidR="001C4349" w:rsidRPr="00CD7B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E3D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с. Белогорка</w:t>
      </w: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CD7B7B" w14:paraId="4A8AAD83" w14:textId="77777777" w:rsidTr="00010869">
        <w:trPr>
          <w:trHeight w:val="576"/>
        </w:trPr>
        <w:tc>
          <w:tcPr>
            <w:tcW w:w="675" w:type="dxa"/>
          </w:tcPr>
          <w:p w14:paraId="090BA450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14:paraId="1EAB4E82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14:paraId="2CEF829B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14:paraId="7B7242AE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14:paraId="69750D43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FF4AB9" w:rsidRPr="00CD7B7B" w14:paraId="33A36369" w14:textId="77777777" w:rsidTr="000E3D8D">
        <w:trPr>
          <w:trHeight w:val="576"/>
        </w:trPr>
        <w:tc>
          <w:tcPr>
            <w:tcW w:w="675" w:type="dxa"/>
          </w:tcPr>
          <w:p w14:paraId="452F6331" w14:textId="77777777" w:rsidR="00FF4AB9" w:rsidRPr="00095CD9" w:rsidRDefault="00FF4AB9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E3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 w:val="restart"/>
            <w:vAlign w:val="center"/>
          </w:tcPr>
          <w:p w14:paraId="45FD1828" w14:textId="77777777" w:rsidR="00FF4AB9" w:rsidRPr="00095CD9" w:rsidRDefault="00FF4AB9" w:rsidP="000E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 сгнило.</w:t>
            </w:r>
          </w:p>
        </w:tc>
        <w:tc>
          <w:tcPr>
            <w:tcW w:w="708" w:type="dxa"/>
          </w:tcPr>
          <w:p w14:paraId="199489B4" w14:textId="77777777" w:rsidR="00FF4AB9" w:rsidRPr="00095CD9" w:rsidRDefault="00FF4AB9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14:paraId="727389B1" w14:textId="77777777" w:rsidR="00FF4AB9" w:rsidRPr="00095CD9" w:rsidRDefault="00FF4AB9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4570" w:type="dxa"/>
          </w:tcPr>
          <w:p w14:paraId="55763A32" w14:textId="77777777" w:rsidR="00FF4AB9" w:rsidRPr="00095CD9" w:rsidRDefault="00FF4AB9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деревянных заборо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FF4AB9" w:rsidRPr="00CD7B7B" w14:paraId="0C4C24C1" w14:textId="77777777" w:rsidTr="00885309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14:paraId="1E29856B" w14:textId="77777777" w:rsidR="00FF4AB9" w:rsidRPr="00095CD9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E3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39F01E48" w14:textId="77777777" w:rsidR="00FF4AB9" w:rsidRPr="00095CD9" w:rsidRDefault="00FF4AB9" w:rsidP="009F0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BC683C7" w14:textId="77777777" w:rsidR="00FF4AB9" w:rsidRPr="00095CD9" w:rsidRDefault="00FF4AB9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14:paraId="19BA380C" w14:textId="77777777" w:rsidR="00FF4AB9" w:rsidRPr="00095CD9" w:rsidRDefault="00FF4AB9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4570" w:type="dxa"/>
            <w:shd w:val="clear" w:color="auto" w:fill="auto"/>
          </w:tcPr>
          <w:p w14:paraId="1804D42B" w14:textId="14100CC1" w:rsidR="00FF4AB9" w:rsidRPr="00095CD9" w:rsidRDefault="00FF4AB9" w:rsidP="00293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(6+6+6+4,5) *2(Н) м. (столбы из трубы квадратной 50*50*</w:t>
            </w:r>
            <w:r w:rsidR="00293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60*60*4 мм. = 0,0405 </w:t>
            </w:r>
            <w:r w:rsidR="007C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т.,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</w:t>
            </w:r>
            <w:r w:rsidR="007C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той над землей 2 м., под землей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м, обетонированные в основании, торцы сверху и снизу заглушить пластинами толщиной 3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(сверху – 60*60 мм, снизу – 100*100 мм</w:t>
            </w:r>
            <w:r w:rsidR="000E3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каркас панелей ограждения из уголка стального 50*50*</w:t>
            </w:r>
            <w:r w:rsidR="007C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r w:rsidR="000E3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 w:rsidR="007C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401505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заполнение - из сетки «рабица» с ячейкой 25*25 мм</w:t>
            </w:r>
            <w:r w:rsidR="000E3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</w:t>
            </w:r>
            <w:r w:rsidR="000E3D8D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проволоку,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катанную </w:t>
            </w:r>
            <w:r w:rsidR="000E3D8D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диаметром</w:t>
            </w:r>
            <w:r w:rsidR="000E3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E3D8D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0E3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0,02331 т.; сетку «рабица» стыковать друг с другом по ширине через два уголка стальных 50*50</w:t>
            </w:r>
            <w:r w:rsidRPr="008D2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="008D291C" w:rsidRPr="008D2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8D2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сваренных вместе и проволоку стальную диаметром 6 мм, (конструкцию уточнить у Заказчика).</w:t>
            </w:r>
          </w:p>
        </w:tc>
      </w:tr>
      <w:tr w:rsidR="00FF4AB9" w:rsidRPr="00CD7B7B" w14:paraId="23F0D2BB" w14:textId="77777777" w:rsidTr="00885309">
        <w:trPr>
          <w:trHeight w:val="226"/>
        </w:trPr>
        <w:tc>
          <w:tcPr>
            <w:tcW w:w="675" w:type="dxa"/>
          </w:tcPr>
          <w:p w14:paraId="602ABD41" w14:textId="77777777" w:rsidR="00FF4AB9" w:rsidRPr="00095CD9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E3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62AB48D8" w14:textId="77777777" w:rsidR="00FF4AB9" w:rsidRPr="00095CD9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0166554" w14:textId="77777777" w:rsidR="00FF4AB9" w:rsidRPr="00095CD9" w:rsidRDefault="00FF4AB9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563A1FB5" w14:textId="77777777" w:rsidR="00FF4AB9" w:rsidRPr="00095CD9" w:rsidRDefault="00FF4AB9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14:paraId="0EDF3494" w14:textId="0E19F769" w:rsidR="00FF4AB9" w:rsidRPr="00095CD9" w:rsidRDefault="00FF4AB9" w:rsidP="008D2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калитки шириной 1,5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 м. (каркас из уголка 50*50*</w:t>
            </w:r>
            <w:r w:rsidR="007C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0,02639 т., </w:t>
            </w:r>
            <w:r w:rsidR="0059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укос калитки из </w:t>
            </w:r>
            <w:r w:rsidR="00594747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трубы квадратной </w:t>
            </w:r>
            <w:r w:rsidR="00594747" w:rsidRPr="004F5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40х25 мм, толщина стенки 2 мм</w:t>
            </w:r>
            <w:r w:rsidR="00594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2,5 м.=5,125 кг.,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- из сетки «рабица» с ячейкой 25*25 мм</w:t>
            </w:r>
            <w:r w:rsidR="000E3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проволока стальная </w:t>
            </w:r>
            <w:r w:rsidR="000E3D8D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диаметром </w:t>
            </w:r>
            <w:r w:rsidR="000E3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0E3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0,001554 т.; оснастить шарнирами </w:t>
            </w:r>
            <w:r w:rsidRPr="008D2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D291C" w:rsidRPr="008D2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8D2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8D291C" w:rsidRPr="008D2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8D2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0E3D8D" w:rsidRPr="008D2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D2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 из уголка 50*50*4 мм</w:t>
            </w:r>
            <w:r w:rsidR="000E3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 w:rsidR="000E3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</w:t>
            </w:r>
            <w:r w:rsidR="000E3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 w:rsidR="000E3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F4AB9" w:rsidRPr="00CD7B7B" w14:paraId="3A68A6F9" w14:textId="77777777" w:rsidTr="00885309">
        <w:trPr>
          <w:trHeight w:val="53"/>
        </w:trPr>
        <w:tc>
          <w:tcPr>
            <w:tcW w:w="675" w:type="dxa"/>
          </w:tcPr>
          <w:p w14:paraId="68D115EA" w14:textId="77777777" w:rsidR="00FF4AB9" w:rsidRPr="00095CD9" w:rsidRDefault="000A31D2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0E3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3842A4E0" w14:textId="77777777" w:rsidR="00FF4AB9" w:rsidRPr="00095CD9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FBBEA4E" w14:textId="77777777" w:rsidR="00FF4AB9" w:rsidRPr="00095CD9" w:rsidRDefault="00FF4AB9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14:paraId="1718B6BD" w14:textId="77777777" w:rsidR="00FF4AB9" w:rsidRPr="00095CD9" w:rsidRDefault="000E3D8D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70" w:type="dxa"/>
            <w:shd w:val="clear" w:color="auto" w:fill="auto"/>
          </w:tcPr>
          <w:p w14:paraId="2A2722A4" w14:textId="77777777" w:rsidR="00FF4AB9" w:rsidRPr="00095CD9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F4AB9" w:rsidRPr="00CD7B7B" w14:paraId="32936EE4" w14:textId="77777777" w:rsidTr="00885309">
        <w:trPr>
          <w:trHeight w:val="53"/>
        </w:trPr>
        <w:tc>
          <w:tcPr>
            <w:tcW w:w="675" w:type="dxa"/>
          </w:tcPr>
          <w:p w14:paraId="5BDA7D8A" w14:textId="77777777" w:rsidR="00FF4AB9" w:rsidRPr="00095CD9" w:rsidRDefault="000A31D2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E3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680F043A" w14:textId="77777777" w:rsidR="00FF4AB9" w:rsidRPr="00095CD9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32210E5" w14:textId="77777777" w:rsidR="00FF4AB9" w:rsidRPr="00095CD9" w:rsidRDefault="00FF4AB9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6CEEE347" w14:textId="77777777" w:rsidR="00FF4AB9" w:rsidRPr="00095CD9" w:rsidRDefault="00FF4AB9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14:paraId="2391FC94" w14:textId="77777777" w:rsidR="00FF4AB9" w:rsidRPr="00095CD9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(конструкцию уточнить у Заказчика).</w:t>
            </w:r>
          </w:p>
        </w:tc>
      </w:tr>
      <w:tr w:rsidR="00BA1425" w:rsidRPr="00CD7B7B" w14:paraId="3B0FB246" w14:textId="77777777" w:rsidTr="00010869">
        <w:trPr>
          <w:trHeight w:val="238"/>
        </w:trPr>
        <w:tc>
          <w:tcPr>
            <w:tcW w:w="675" w:type="dxa"/>
          </w:tcPr>
          <w:p w14:paraId="5D11F259" w14:textId="77777777" w:rsidR="00BA1425" w:rsidRPr="00095CD9" w:rsidRDefault="00BA142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14:paraId="148B3227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C72C94" w:rsidRPr="00CD7B7B" w14:paraId="19097946" w14:textId="77777777" w:rsidTr="00651A04">
        <w:trPr>
          <w:trHeight w:val="125"/>
        </w:trPr>
        <w:tc>
          <w:tcPr>
            <w:tcW w:w="675" w:type="dxa"/>
            <w:vAlign w:val="center"/>
          </w:tcPr>
          <w:p w14:paraId="6436F26E" w14:textId="77777777" w:rsidR="00C72C94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2AFF5F59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14:paraId="21F996B3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14:paraId="7F1721CC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14:paraId="357887F8" w14:textId="77777777" w:rsidR="00C72C94" w:rsidRPr="00095CD9" w:rsidRDefault="00C72C94" w:rsidP="00C72C94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14:paraId="6C050E7B" w14:textId="77777777" w:rsidR="00C72C94" w:rsidRPr="00095CD9" w:rsidRDefault="00C72C94" w:rsidP="00C72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A1425" w:rsidRPr="00CD7B7B" w14:paraId="55245D0D" w14:textId="77777777" w:rsidTr="00010869">
        <w:trPr>
          <w:trHeight w:val="176"/>
        </w:trPr>
        <w:tc>
          <w:tcPr>
            <w:tcW w:w="10207" w:type="dxa"/>
            <w:gridSpan w:val="5"/>
          </w:tcPr>
          <w:p w14:paraId="1B7E3E2F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C72C94" w:rsidRPr="00CD7B7B" w14:paraId="439731D4" w14:textId="77777777" w:rsidTr="00EF7817">
        <w:trPr>
          <w:trHeight w:val="176"/>
        </w:trPr>
        <w:tc>
          <w:tcPr>
            <w:tcW w:w="675" w:type="dxa"/>
            <w:vAlign w:val="center"/>
          </w:tcPr>
          <w:p w14:paraId="6F129C9A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Align w:val="center"/>
          </w:tcPr>
          <w:p w14:paraId="380EBAD4" w14:textId="77777777" w:rsidR="00C72C94" w:rsidRDefault="00C72C94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r w:rsidR="000E3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</w:p>
          <w:p w14:paraId="28222CA9" w14:textId="77777777" w:rsidR="00C72C94" w:rsidRPr="00095CD9" w:rsidRDefault="00C72C94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пгт. Серышево</w:t>
            </w:r>
          </w:p>
        </w:tc>
        <w:tc>
          <w:tcPr>
            <w:tcW w:w="708" w:type="dxa"/>
            <w:vAlign w:val="center"/>
          </w:tcPr>
          <w:p w14:paraId="42181A79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31BC6DF2" w14:textId="77777777" w:rsidR="00C72C94" w:rsidRPr="00095CD9" w:rsidRDefault="000E3D8D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570" w:type="dxa"/>
          </w:tcPr>
          <w:p w14:paraId="24D2BC86" w14:textId="77777777" w:rsidR="00C72C94" w:rsidRPr="00095CD9" w:rsidRDefault="00C72C94" w:rsidP="000E3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от г. </w:t>
            </w:r>
            <w:r w:rsidR="000E3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районного центра.</w:t>
            </w:r>
          </w:p>
        </w:tc>
      </w:tr>
      <w:tr w:rsidR="000E3D8D" w:rsidRPr="00CD7B7B" w14:paraId="1CCCAA3D" w14:textId="77777777" w:rsidTr="00EF7817">
        <w:trPr>
          <w:trHeight w:val="176"/>
        </w:trPr>
        <w:tc>
          <w:tcPr>
            <w:tcW w:w="675" w:type="dxa"/>
            <w:vAlign w:val="center"/>
          </w:tcPr>
          <w:p w14:paraId="1A5F60FE" w14:textId="77777777" w:rsidR="000E3D8D" w:rsidRDefault="000E3D8D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5818B4FB" w14:textId="77777777" w:rsidR="000E3D8D" w:rsidRDefault="000E3D8D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пгт. Серышево –</w:t>
            </w:r>
          </w:p>
          <w:p w14:paraId="46E3F0AD" w14:textId="77777777" w:rsidR="000E3D8D" w:rsidRDefault="000E3D8D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Белогорка</w:t>
            </w:r>
          </w:p>
        </w:tc>
        <w:tc>
          <w:tcPr>
            <w:tcW w:w="708" w:type="dxa"/>
            <w:vAlign w:val="center"/>
          </w:tcPr>
          <w:p w14:paraId="3195017A" w14:textId="77777777" w:rsidR="000E3D8D" w:rsidRPr="00095CD9" w:rsidRDefault="000E3D8D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3C667CFD" w14:textId="77777777" w:rsidR="000E3D8D" w:rsidRDefault="000E3D8D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70" w:type="dxa"/>
          </w:tcPr>
          <w:p w14:paraId="42D5BD51" w14:textId="77777777" w:rsidR="000E3D8D" w:rsidRDefault="000E3D8D" w:rsidP="000E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районного центра до места проведения работ</w:t>
            </w:r>
          </w:p>
        </w:tc>
      </w:tr>
      <w:tr w:rsidR="00BA1425" w:rsidRPr="00CD7B7B" w14:paraId="3E933878" w14:textId="77777777" w:rsidTr="00010869">
        <w:trPr>
          <w:trHeight w:val="245"/>
        </w:trPr>
        <w:tc>
          <w:tcPr>
            <w:tcW w:w="10207" w:type="dxa"/>
            <w:gridSpan w:val="5"/>
          </w:tcPr>
          <w:p w14:paraId="72ABA985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C72C94" w:rsidRPr="00CD7B7B" w14:paraId="5CB4CE49" w14:textId="77777777" w:rsidTr="00CB4327">
        <w:trPr>
          <w:trHeight w:val="163"/>
        </w:trPr>
        <w:tc>
          <w:tcPr>
            <w:tcW w:w="675" w:type="dxa"/>
            <w:vAlign w:val="center"/>
          </w:tcPr>
          <w:p w14:paraId="30EA35D3" w14:textId="00EE3031" w:rsidR="00293306" w:rsidRPr="00CF0BC0" w:rsidRDefault="00C72C94" w:rsidP="00293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14:paraId="241FBE83" w14:textId="77777777" w:rsidR="00C72C94" w:rsidRPr="00CF0BC0" w:rsidRDefault="00C72C94" w:rsidP="00C72C9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14:paraId="70DC7FC7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561EED7A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 w:val="restart"/>
          </w:tcPr>
          <w:p w14:paraId="7B8948A5" w14:textId="77777777" w:rsidR="00C72C94" w:rsidRPr="00095CD9" w:rsidRDefault="00C72C94" w:rsidP="00D65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  <w:tr w:rsidR="00C72C94" w:rsidRPr="00CD7B7B" w14:paraId="410C34A2" w14:textId="77777777" w:rsidTr="00CB4327">
        <w:trPr>
          <w:trHeight w:val="163"/>
        </w:trPr>
        <w:tc>
          <w:tcPr>
            <w:tcW w:w="675" w:type="dxa"/>
            <w:vAlign w:val="center"/>
          </w:tcPr>
          <w:p w14:paraId="1F5AB989" w14:textId="77777777" w:rsidR="00C72C94" w:rsidRPr="00CF0BC0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14:paraId="768C8FA3" w14:textId="4C3C2995" w:rsidR="00C72C94" w:rsidRPr="00CF0BC0" w:rsidRDefault="00293306" w:rsidP="00C72C9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C72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онтируемые материалы</w:t>
            </w:r>
          </w:p>
        </w:tc>
        <w:tc>
          <w:tcPr>
            <w:tcW w:w="708" w:type="dxa"/>
          </w:tcPr>
          <w:p w14:paraId="096F5C60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1037819B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/>
          </w:tcPr>
          <w:p w14:paraId="3C73C9A9" w14:textId="77777777" w:rsidR="00C72C94" w:rsidRPr="00095CD9" w:rsidRDefault="00C72C94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2C94" w:rsidRPr="00CD7B7B" w14:paraId="590F867C" w14:textId="77777777" w:rsidTr="009217B1">
        <w:trPr>
          <w:trHeight w:val="163"/>
        </w:trPr>
        <w:tc>
          <w:tcPr>
            <w:tcW w:w="10207" w:type="dxa"/>
            <w:gridSpan w:val="5"/>
          </w:tcPr>
          <w:p w14:paraId="0C4BF555" w14:textId="77777777" w:rsidR="00C72C94" w:rsidRPr="00095CD9" w:rsidRDefault="00C72C94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</w:p>
        </w:tc>
      </w:tr>
      <w:tr w:rsidR="00C72C94" w:rsidRPr="00CD7B7B" w14:paraId="781AE38E" w14:textId="77777777" w:rsidTr="00274D7D">
        <w:trPr>
          <w:trHeight w:val="163"/>
        </w:trPr>
        <w:tc>
          <w:tcPr>
            <w:tcW w:w="675" w:type="dxa"/>
          </w:tcPr>
          <w:p w14:paraId="43A71D43" w14:textId="77777777" w:rsidR="00C72C94" w:rsidRDefault="000E3D8D" w:rsidP="000E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2" w:type="dxa"/>
            <w:gridSpan w:val="4"/>
          </w:tcPr>
          <w:p w14:paraId="7D1A617D" w14:textId="77777777" w:rsidR="00C72C94" w:rsidRPr="00095CD9" w:rsidRDefault="00C72C94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A98B533" w14:textId="77777777"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6C2DB0" w14:textId="77777777"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14:paraId="1A829561" w14:textId="77777777"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8F19E0" w14:textId="77777777" w:rsidR="00E7301C" w:rsidRDefault="00E7301C" w:rsidP="00512C1D">
      <w:pPr>
        <w:spacing w:after="0" w:line="240" w:lineRule="auto"/>
      </w:pPr>
      <w:r>
        <w:separator/>
      </w:r>
    </w:p>
  </w:endnote>
  <w:endnote w:type="continuationSeparator" w:id="0">
    <w:p w14:paraId="254561F6" w14:textId="77777777" w:rsidR="00E7301C" w:rsidRDefault="00E7301C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A9CE43" w14:textId="77777777" w:rsidR="00E7301C" w:rsidRDefault="00E7301C" w:rsidP="00512C1D">
      <w:pPr>
        <w:spacing w:after="0" w:line="240" w:lineRule="auto"/>
      </w:pPr>
      <w:r>
        <w:separator/>
      </w:r>
    </w:p>
  </w:footnote>
  <w:footnote w:type="continuationSeparator" w:id="0">
    <w:p w14:paraId="612956EC" w14:textId="77777777" w:rsidR="00E7301C" w:rsidRDefault="00E7301C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C46"/>
    <w:rsid w:val="00007DB3"/>
    <w:rsid w:val="000110E7"/>
    <w:rsid w:val="00012199"/>
    <w:rsid w:val="00024511"/>
    <w:rsid w:val="000253EA"/>
    <w:rsid w:val="00030F54"/>
    <w:rsid w:val="000364DD"/>
    <w:rsid w:val="00053ED4"/>
    <w:rsid w:val="00063083"/>
    <w:rsid w:val="00065445"/>
    <w:rsid w:val="00077E74"/>
    <w:rsid w:val="00081C47"/>
    <w:rsid w:val="00091C28"/>
    <w:rsid w:val="00095CD9"/>
    <w:rsid w:val="000A31D2"/>
    <w:rsid w:val="000A3CF5"/>
    <w:rsid w:val="000B67FD"/>
    <w:rsid w:val="000E154F"/>
    <w:rsid w:val="000E3D8D"/>
    <w:rsid w:val="000F7B94"/>
    <w:rsid w:val="001103F8"/>
    <w:rsid w:val="00120432"/>
    <w:rsid w:val="001272DC"/>
    <w:rsid w:val="001344B4"/>
    <w:rsid w:val="001368DB"/>
    <w:rsid w:val="0014116C"/>
    <w:rsid w:val="00146360"/>
    <w:rsid w:val="00157B5E"/>
    <w:rsid w:val="00160237"/>
    <w:rsid w:val="001646B4"/>
    <w:rsid w:val="00170F01"/>
    <w:rsid w:val="00173D4D"/>
    <w:rsid w:val="00181227"/>
    <w:rsid w:val="001867BC"/>
    <w:rsid w:val="00190FA9"/>
    <w:rsid w:val="00196F6F"/>
    <w:rsid w:val="001A0FC6"/>
    <w:rsid w:val="001A15F5"/>
    <w:rsid w:val="001A30BB"/>
    <w:rsid w:val="001C4349"/>
    <w:rsid w:val="001C7D45"/>
    <w:rsid w:val="00222C9C"/>
    <w:rsid w:val="002352FC"/>
    <w:rsid w:val="00245583"/>
    <w:rsid w:val="00245F61"/>
    <w:rsid w:val="0025022D"/>
    <w:rsid w:val="00253216"/>
    <w:rsid w:val="00256E49"/>
    <w:rsid w:val="00265647"/>
    <w:rsid w:val="002718CE"/>
    <w:rsid w:val="00273F49"/>
    <w:rsid w:val="00283CEA"/>
    <w:rsid w:val="00286A0D"/>
    <w:rsid w:val="00293306"/>
    <w:rsid w:val="002A0973"/>
    <w:rsid w:val="002C0397"/>
    <w:rsid w:val="002C5D44"/>
    <w:rsid w:val="002D1DFA"/>
    <w:rsid w:val="002E5AB9"/>
    <w:rsid w:val="002F7DF0"/>
    <w:rsid w:val="00306CFC"/>
    <w:rsid w:val="00307B43"/>
    <w:rsid w:val="00316EE9"/>
    <w:rsid w:val="00320483"/>
    <w:rsid w:val="00345893"/>
    <w:rsid w:val="00362924"/>
    <w:rsid w:val="00365E86"/>
    <w:rsid w:val="00382C76"/>
    <w:rsid w:val="00383975"/>
    <w:rsid w:val="00383A0A"/>
    <w:rsid w:val="0039437A"/>
    <w:rsid w:val="003A01C0"/>
    <w:rsid w:val="003A2CBE"/>
    <w:rsid w:val="003B70D0"/>
    <w:rsid w:val="003C0600"/>
    <w:rsid w:val="003F7209"/>
    <w:rsid w:val="004107F8"/>
    <w:rsid w:val="00414398"/>
    <w:rsid w:val="00423E6A"/>
    <w:rsid w:val="004246F4"/>
    <w:rsid w:val="00425163"/>
    <w:rsid w:val="00455D45"/>
    <w:rsid w:val="004719FD"/>
    <w:rsid w:val="00484E8C"/>
    <w:rsid w:val="004872DA"/>
    <w:rsid w:val="00487918"/>
    <w:rsid w:val="004A0FE3"/>
    <w:rsid w:val="004B24F4"/>
    <w:rsid w:val="004B6297"/>
    <w:rsid w:val="004C014B"/>
    <w:rsid w:val="004D1837"/>
    <w:rsid w:val="004E2798"/>
    <w:rsid w:val="004F7FA9"/>
    <w:rsid w:val="00503C27"/>
    <w:rsid w:val="005076BB"/>
    <w:rsid w:val="005103B9"/>
    <w:rsid w:val="0051093B"/>
    <w:rsid w:val="00512C1D"/>
    <w:rsid w:val="00514EC4"/>
    <w:rsid w:val="00525409"/>
    <w:rsid w:val="00525E91"/>
    <w:rsid w:val="005516FD"/>
    <w:rsid w:val="00556B85"/>
    <w:rsid w:val="00562BA4"/>
    <w:rsid w:val="00565C32"/>
    <w:rsid w:val="00565D34"/>
    <w:rsid w:val="00571E48"/>
    <w:rsid w:val="00584EE1"/>
    <w:rsid w:val="00594747"/>
    <w:rsid w:val="005B6C0D"/>
    <w:rsid w:val="005C31D4"/>
    <w:rsid w:val="00604AC8"/>
    <w:rsid w:val="00617F23"/>
    <w:rsid w:val="00631A9C"/>
    <w:rsid w:val="00632585"/>
    <w:rsid w:val="006358C8"/>
    <w:rsid w:val="00641A30"/>
    <w:rsid w:val="0064486F"/>
    <w:rsid w:val="00650554"/>
    <w:rsid w:val="006526BB"/>
    <w:rsid w:val="0065402B"/>
    <w:rsid w:val="006723B0"/>
    <w:rsid w:val="00674276"/>
    <w:rsid w:val="00683B3F"/>
    <w:rsid w:val="006A0FCE"/>
    <w:rsid w:val="006A346F"/>
    <w:rsid w:val="006A3A8A"/>
    <w:rsid w:val="006C4F93"/>
    <w:rsid w:val="006C6DD3"/>
    <w:rsid w:val="006C6DD8"/>
    <w:rsid w:val="006D2D92"/>
    <w:rsid w:val="006D6108"/>
    <w:rsid w:val="006D6AE9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4F69"/>
    <w:rsid w:val="00746BDC"/>
    <w:rsid w:val="00751D69"/>
    <w:rsid w:val="007542A6"/>
    <w:rsid w:val="00763FBC"/>
    <w:rsid w:val="007703F2"/>
    <w:rsid w:val="00774466"/>
    <w:rsid w:val="00786A12"/>
    <w:rsid w:val="00786BBB"/>
    <w:rsid w:val="007A71D4"/>
    <w:rsid w:val="007B0843"/>
    <w:rsid w:val="007B3035"/>
    <w:rsid w:val="007B7A39"/>
    <w:rsid w:val="007C017E"/>
    <w:rsid w:val="007C5117"/>
    <w:rsid w:val="007E3157"/>
    <w:rsid w:val="00815D72"/>
    <w:rsid w:val="00824619"/>
    <w:rsid w:val="0083441E"/>
    <w:rsid w:val="00835697"/>
    <w:rsid w:val="0084447E"/>
    <w:rsid w:val="008520FC"/>
    <w:rsid w:val="00856987"/>
    <w:rsid w:val="0086197A"/>
    <w:rsid w:val="00863C9E"/>
    <w:rsid w:val="00866713"/>
    <w:rsid w:val="00880933"/>
    <w:rsid w:val="008954DE"/>
    <w:rsid w:val="008A3703"/>
    <w:rsid w:val="008B2C60"/>
    <w:rsid w:val="008B5999"/>
    <w:rsid w:val="008C4911"/>
    <w:rsid w:val="008D291C"/>
    <w:rsid w:val="008E3570"/>
    <w:rsid w:val="008E5EDC"/>
    <w:rsid w:val="008E68DB"/>
    <w:rsid w:val="008F4065"/>
    <w:rsid w:val="00917841"/>
    <w:rsid w:val="00931AB0"/>
    <w:rsid w:val="00931B01"/>
    <w:rsid w:val="009451D9"/>
    <w:rsid w:val="0094665B"/>
    <w:rsid w:val="00952B4B"/>
    <w:rsid w:val="0096056A"/>
    <w:rsid w:val="009667B8"/>
    <w:rsid w:val="00976620"/>
    <w:rsid w:val="0099023A"/>
    <w:rsid w:val="00993822"/>
    <w:rsid w:val="00997E0A"/>
    <w:rsid w:val="009A1712"/>
    <w:rsid w:val="009A27E4"/>
    <w:rsid w:val="009B3263"/>
    <w:rsid w:val="009B5270"/>
    <w:rsid w:val="009C3C6F"/>
    <w:rsid w:val="009D4C25"/>
    <w:rsid w:val="009D72CD"/>
    <w:rsid w:val="009F00FF"/>
    <w:rsid w:val="009F4C44"/>
    <w:rsid w:val="009F74E6"/>
    <w:rsid w:val="00A02E6D"/>
    <w:rsid w:val="00A12091"/>
    <w:rsid w:val="00A1735E"/>
    <w:rsid w:val="00A2247A"/>
    <w:rsid w:val="00A3692C"/>
    <w:rsid w:val="00A36CA7"/>
    <w:rsid w:val="00A41FE9"/>
    <w:rsid w:val="00A64FD5"/>
    <w:rsid w:val="00A8165B"/>
    <w:rsid w:val="00AA0BD1"/>
    <w:rsid w:val="00AA6C08"/>
    <w:rsid w:val="00AB3408"/>
    <w:rsid w:val="00AB569D"/>
    <w:rsid w:val="00AD2C85"/>
    <w:rsid w:val="00AD4905"/>
    <w:rsid w:val="00AE15BD"/>
    <w:rsid w:val="00AE4C18"/>
    <w:rsid w:val="00B0501C"/>
    <w:rsid w:val="00B12B0D"/>
    <w:rsid w:val="00B26949"/>
    <w:rsid w:val="00B35C43"/>
    <w:rsid w:val="00B37B2E"/>
    <w:rsid w:val="00B56C89"/>
    <w:rsid w:val="00B93656"/>
    <w:rsid w:val="00B93D1E"/>
    <w:rsid w:val="00B95E42"/>
    <w:rsid w:val="00BA1425"/>
    <w:rsid w:val="00BA3695"/>
    <w:rsid w:val="00C02AB0"/>
    <w:rsid w:val="00C035AC"/>
    <w:rsid w:val="00C14D6F"/>
    <w:rsid w:val="00C1537E"/>
    <w:rsid w:val="00C20913"/>
    <w:rsid w:val="00C251CA"/>
    <w:rsid w:val="00C31943"/>
    <w:rsid w:val="00C333DD"/>
    <w:rsid w:val="00C34ABD"/>
    <w:rsid w:val="00C50D05"/>
    <w:rsid w:val="00C5615F"/>
    <w:rsid w:val="00C60C1E"/>
    <w:rsid w:val="00C7056F"/>
    <w:rsid w:val="00C72C94"/>
    <w:rsid w:val="00C7539C"/>
    <w:rsid w:val="00C878B9"/>
    <w:rsid w:val="00C92FBB"/>
    <w:rsid w:val="00C93680"/>
    <w:rsid w:val="00CB4381"/>
    <w:rsid w:val="00CC5173"/>
    <w:rsid w:val="00CD7B7B"/>
    <w:rsid w:val="00CE44CC"/>
    <w:rsid w:val="00CE648F"/>
    <w:rsid w:val="00CF0F65"/>
    <w:rsid w:val="00CF47B5"/>
    <w:rsid w:val="00D1154D"/>
    <w:rsid w:val="00D42C6C"/>
    <w:rsid w:val="00D512BD"/>
    <w:rsid w:val="00D93782"/>
    <w:rsid w:val="00DB14A9"/>
    <w:rsid w:val="00DB3D5A"/>
    <w:rsid w:val="00DB5889"/>
    <w:rsid w:val="00DC4281"/>
    <w:rsid w:val="00DD06AA"/>
    <w:rsid w:val="00DE2A42"/>
    <w:rsid w:val="00DE6B76"/>
    <w:rsid w:val="00DF2304"/>
    <w:rsid w:val="00DF4DFA"/>
    <w:rsid w:val="00DF5BE7"/>
    <w:rsid w:val="00E01AE5"/>
    <w:rsid w:val="00E16098"/>
    <w:rsid w:val="00E35D28"/>
    <w:rsid w:val="00E37009"/>
    <w:rsid w:val="00E42191"/>
    <w:rsid w:val="00E52294"/>
    <w:rsid w:val="00E57C96"/>
    <w:rsid w:val="00E57F9E"/>
    <w:rsid w:val="00E71CB7"/>
    <w:rsid w:val="00E7301C"/>
    <w:rsid w:val="00E81083"/>
    <w:rsid w:val="00E97BEC"/>
    <w:rsid w:val="00EA090A"/>
    <w:rsid w:val="00EA40A4"/>
    <w:rsid w:val="00EA6893"/>
    <w:rsid w:val="00ED1B8A"/>
    <w:rsid w:val="00ED6CA0"/>
    <w:rsid w:val="00EE631D"/>
    <w:rsid w:val="00EE710D"/>
    <w:rsid w:val="00F00A16"/>
    <w:rsid w:val="00F015B9"/>
    <w:rsid w:val="00F04D91"/>
    <w:rsid w:val="00F10490"/>
    <w:rsid w:val="00F16D72"/>
    <w:rsid w:val="00F25A58"/>
    <w:rsid w:val="00F42BDD"/>
    <w:rsid w:val="00F52E8F"/>
    <w:rsid w:val="00F605A5"/>
    <w:rsid w:val="00F606E0"/>
    <w:rsid w:val="00F777B5"/>
    <w:rsid w:val="00F959F1"/>
    <w:rsid w:val="00FA010C"/>
    <w:rsid w:val="00FA0692"/>
    <w:rsid w:val="00FA7994"/>
    <w:rsid w:val="00FB08AA"/>
    <w:rsid w:val="00FB270B"/>
    <w:rsid w:val="00FB29DB"/>
    <w:rsid w:val="00FC1E1B"/>
    <w:rsid w:val="00FD67E8"/>
    <w:rsid w:val="00FE4AAF"/>
    <w:rsid w:val="00FE5978"/>
    <w:rsid w:val="00FE5BEE"/>
    <w:rsid w:val="00FE7A93"/>
    <w:rsid w:val="00FF4AB9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B1EAB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character" w:styleId="a7">
    <w:name w:val="annotation reference"/>
    <w:basedOn w:val="a0"/>
    <w:uiPriority w:val="99"/>
    <w:semiHidden/>
    <w:unhideWhenUsed/>
    <w:rsid w:val="00F04D9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F04D9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F04D9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F04D9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F04D91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F04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04D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1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cp:lastPrinted>2021-12-23T05:05:00Z</cp:lastPrinted>
  <dcterms:created xsi:type="dcterms:W3CDTF">2021-12-28T00:27:00Z</dcterms:created>
  <dcterms:modified xsi:type="dcterms:W3CDTF">2021-12-28T00:27:00Z</dcterms:modified>
</cp:coreProperties>
</file>